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EED6" w14:textId="1F08AD0B" w:rsidR="00111AE4" w:rsidRDefault="00111AE4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  <w:r w:rsidRPr="00111AE4">
        <w:rPr>
          <w:rFonts w:asciiTheme="minorHAnsi" w:hAnsiTheme="minorHAnsi" w:cstheme="minorHAnsi"/>
          <w:bCs/>
          <w:i/>
          <w:iCs/>
        </w:rPr>
        <w:t>I.S.I.S.S. PACIFICI E DE MAGISTRIS</w:t>
      </w:r>
    </w:p>
    <w:p w14:paraId="082564B8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Cs/>
          <w:i/>
          <w:iCs/>
        </w:rPr>
      </w:pPr>
    </w:p>
    <w:p w14:paraId="118FD378" w14:textId="11575990" w:rsidR="00D91EA8" w:rsidRPr="00111AE4" w:rsidRDefault="00111AE4" w:rsidP="00D91EA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111AE4">
        <w:rPr>
          <w:rFonts w:asciiTheme="minorHAnsi" w:hAnsiTheme="minorHAnsi" w:cstheme="minorHAnsi"/>
          <w:b/>
        </w:rPr>
        <w:t xml:space="preserve">PROGRAMMA SVOLTO DI </w:t>
      </w:r>
      <w:r w:rsidR="00103672">
        <w:rPr>
          <w:rFonts w:asciiTheme="minorHAnsi" w:hAnsiTheme="minorHAnsi" w:cstheme="minorHAnsi"/>
          <w:b/>
        </w:rPr>
        <w:t>STORIA</w:t>
      </w:r>
    </w:p>
    <w:p w14:paraId="16617220" w14:textId="564B7F3A" w:rsidR="009210C9" w:rsidRDefault="00111AE4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17E9E">
        <w:rPr>
          <w:rFonts w:asciiTheme="minorHAnsi" w:hAnsiTheme="minorHAnsi" w:cstheme="minorHAnsi"/>
          <w:b/>
        </w:rPr>
        <w:t xml:space="preserve">Classe </w:t>
      </w:r>
      <w:r w:rsidR="004B6FE0">
        <w:rPr>
          <w:rFonts w:asciiTheme="minorHAnsi" w:hAnsiTheme="minorHAnsi" w:cstheme="minorHAnsi"/>
          <w:b/>
        </w:rPr>
        <w:t>5C</w:t>
      </w:r>
      <w:r w:rsidRPr="00317E9E">
        <w:rPr>
          <w:rFonts w:asciiTheme="minorHAnsi" w:hAnsiTheme="minorHAnsi" w:cstheme="minorHAnsi"/>
          <w:b/>
        </w:rPr>
        <w:t xml:space="preserve"> Liceo </w:t>
      </w:r>
      <w:r w:rsidR="004B6FE0">
        <w:rPr>
          <w:rFonts w:asciiTheme="minorHAnsi" w:hAnsiTheme="minorHAnsi" w:cstheme="minorHAnsi"/>
          <w:b/>
        </w:rPr>
        <w:t>Scientifico</w:t>
      </w:r>
    </w:p>
    <w:p w14:paraId="501762D0" w14:textId="77777777" w:rsidR="00D91EA8" w:rsidRPr="00111AE4" w:rsidRDefault="00D91EA8" w:rsidP="009210C9">
      <w:pPr>
        <w:spacing w:line="276" w:lineRule="auto"/>
        <w:jc w:val="center"/>
        <w:rPr>
          <w:rFonts w:asciiTheme="minorHAnsi" w:hAnsiTheme="minorHAnsi" w:cstheme="minorHAnsi"/>
          <w:b/>
        </w:rPr>
      </w:pPr>
    </w:p>
    <w:p w14:paraId="6A4D193D" w14:textId="54A14D3D" w:rsidR="00DE4F0B" w:rsidRPr="00317E9E" w:rsidRDefault="009210C9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P</w:t>
      </w:r>
      <w:r w:rsidRPr="00317E9E">
        <w:rPr>
          <w:rFonts w:asciiTheme="minorHAnsi" w:hAnsiTheme="minorHAnsi" w:cstheme="minorHAnsi"/>
          <w:bCs/>
        </w:rPr>
        <w:t>rof</w:t>
      </w:r>
      <w:r w:rsidRPr="00111AE4">
        <w:rPr>
          <w:rFonts w:asciiTheme="minorHAnsi" w:hAnsiTheme="minorHAnsi" w:cstheme="minorHAnsi"/>
          <w:bCs/>
        </w:rPr>
        <w:t xml:space="preserve">. </w:t>
      </w:r>
      <w:r w:rsidRPr="00317E9E">
        <w:rPr>
          <w:rFonts w:asciiTheme="minorHAnsi" w:hAnsiTheme="minorHAnsi" w:cstheme="minorHAnsi"/>
          <w:bCs/>
        </w:rPr>
        <w:t>Marco Passeri</w:t>
      </w:r>
    </w:p>
    <w:p w14:paraId="7F3D436A" w14:textId="4B1CFC18" w:rsidR="00111AE4" w:rsidRPr="009210C9" w:rsidRDefault="00DE4F0B" w:rsidP="009210C9">
      <w:pPr>
        <w:spacing w:line="276" w:lineRule="auto"/>
        <w:jc w:val="center"/>
        <w:rPr>
          <w:rFonts w:asciiTheme="minorHAnsi" w:hAnsiTheme="minorHAnsi" w:cstheme="minorHAnsi"/>
          <w:bCs/>
        </w:rPr>
      </w:pPr>
      <w:r w:rsidRPr="00111AE4">
        <w:rPr>
          <w:rFonts w:asciiTheme="minorHAnsi" w:hAnsiTheme="minorHAnsi" w:cstheme="minorHAnsi"/>
          <w:bCs/>
        </w:rPr>
        <w:t>Anno Scolastico 202</w:t>
      </w:r>
      <w:r w:rsidRPr="00317E9E">
        <w:rPr>
          <w:rFonts w:asciiTheme="minorHAnsi" w:hAnsiTheme="minorHAnsi" w:cstheme="minorHAnsi"/>
          <w:bCs/>
        </w:rPr>
        <w:t>4</w:t>
      </w:r>
      <w:r w:rsidRPr="00111AE4">
        <w:rPr>
          <w:rFonts w:asciiTheme="minorHAnsi" w:hAnsiTheme="minorHAnsi" w:cstheme="minorHAnsi"/>
          <w:bCs/>
        </w:rPr>
        <w:t>/202</w:t>
      </w:r>
      <w:r w:rsidRPr="00317E9E">
        <w:rPr>
          <w:rFonts w:asciiTheme="minorHAnsi" w:hAnsiTheme="minorHAnsi" w:cstheme="minorHAnsi"/>
          <w:bCs/>
        </w:rPr>
        <w:t>5</w:t>
      </w:r>
    </w:p>
    <w:p w14:paraId="5EBCB61A" w14:textId="77777777" w:rsidR="00111AE4" w:rsidRDefault="00111AE4" w:rsidP="00111AE4">
      <w:pPr>
        <w:rPr>
          <w:b/>
        </w:rPr>
      </w:pPr>
    </w:p>
    <w:p w14:paraId="77E6D28A" w14:textId="77777777" w:rsidR="00E60001" w:rsidRDefault="00E60001" w:rsidP="00111AE4">
      <w:pPr>
        <w:rPr>
          <w:b/>
        </w:rPr>
      </w:pPr>
    </w:p>
    <w:p w14:paraId="2951FB56" w14:textId="20F14428" w:rsidR="00164232" w:rsidRPr="00996349" w:rsidRDefault="00164232" w:rsidP="00164232">
      <w:pPr>
        <w:rPr>
          <w:b/>
        </w:rPr>
      </w:pPr>
      <w:r>
        <w:rPr>
          <w:b/>
        </w:rPr>
        <w:t xml:space="preserve">Modulo 1 – </w:t>
      </w:r>
      <w:r w:rsidR="00996349">
        <w:rPr>
          <w:b/>
        </w:rPr>
        <w:t xml:space="preserve">La </w:t>
      </w:r>
      <w:bookmarkStart w:id="0" w:name="_Hlk177819052"/>
      <w:r w:rsidR="00996349" w:rsidRPr="00996349">
        <w:rPr>
          <w:b/>
          <w:i/>
          <w:iCs/>
        </w:rPr>
        <w:t xml:space="preserve">belle </w:t>
      </w:r>
      <w:r w:rsidR="00996349">
        <w:rPr>
          <w:b/>
          <w:i/>
          <w:iCs/>
        </w:rPr>
        <w:t>è</w:t>
      </w:r>
      <w:r w:rsidR="00996349" w:rsidRPr="00996349">
        <w:rPr>
          <w:b/>
          <w:i/>
          <w:iCs/>
        </w:rPr>
        <w:t>poque</w:t>
      </w:r>
      <w:bookmarkEnd w:id="0"/>
      <w:r w:rsidR="00996349">
        <w:rPr>
          <w:b/>
        </w:rPr>
        <w:t xml:space="preserve"> ed il contesto storico tra fine Ottocento ed inizio Novecento </w:t>
      </w:r>
    </w:p>
    <w:p w14:paraId="4A443378" w14:textId="77777777" w:rsidR="00164232" w:rsidRDefault="00164232" w:rsidP="00111AE4">
      <w:pPr>
        <w:rPr>
          <w:b/>
        </w:rPr>
      </w:pPr>
    </w:p>
    <w:p w14:paraId="751BFAC5" w14:textId="42CDB730" w:rsidR="005D2FF3" w:rsidRPr="005D2FF3" w:rsidRDefault="00700DE0" w:rsidP="00700DE0">
      <w:pPr>
        <w:rPr>
          <w:bCs/>
        </w:rPr>
      </w:pPr>
      <w:r>
        <w:rPr>
          <w:bCs/>
        </w:rPr>
        <w:t xml:space="preserve">1.1 </w:t>
      </w:r>
      <w:r w:rsidR="005D2FF3" w:rsidRPr="005D2FF3">
        <w:rPr>
          <w:bCs/>
          <w:i/>
          <w:iCs/>
        </w:rPr>
        <w:t>Belle èpoque</w:t>
      </w:r>
      <w:r w:rsidR="005D2FF3">
        <w:rPr>
          <w:bCs/>
        </w:rPr>
        <w:t xml:space="preserve">, </w:t>
      </w:r>
      <w:r w:rsidR="00F7500F">
        <w:rPr>
          <w:bCs/>
        </w:rPr>
        <w:t xml:space="preserve">un’età di </w:t>
      </w:r>
      <w:r w:rsidR="005D2FF3">
        <w:rPr>
          <w:bCs/>
        </w:rPr>
        <w:t xml:space="preserve">trasformazioni </w:t>
      </w:r>
    </w:p>
    <w:p w14:paraId="532EE607" w14:textId="5754FB96" w:rsidR="00700DE0" w:rsidRPr="00700DE0" w:rsidRDefault="00700DE0" w:rsidP="00700DE0">
      <w:pPr>
        <w:rPr>
          <w:bCs/>
        </w:rPr>
      </w:pPr>
      <w:r>
        <w:rPr>
          <w:bCs/>
        </w:rPr>
        <w:t>1.2</w:t>
      </w:r>
      <w:r w:rsidRPr="00700DE0">
        <w:rPr>
          <w:bCs/>
        </w:rPr>
        <w:t xml:space="preserve"> </w:t>
      </w:r>
      <w:r w:rsidR="00F7500F">
        <w:rPr>
          <w:bCs/>
        </w:rPr>
        <w:t>Imperialismo tra vecchi imperi e potenze nascenti</w:t>
      </w:r>
    </w:p>
    <w:p w14:paraId="49B7DA5D" w14:textId="367AD46D" w:rsidR="00700DE0" w:rsidRDefault="00700DE0" w:rsidP="00F7500F">
      <w:pPr>
        <w:rPr>
          <w:bCs/>
        </w:rPr>
      </w:pPr>
      <w:r>
        <w:rPr>
          <w:bCs/>
        </w:rPr>
        <w:t>1.3</w:t>
      </w:r>
      <w:r w:rsidRPr="00700DE0">
        <w:rPr>
          <w:bCs/>
        </w:rPr>
        <w:t xml:space="preserve"> </w:t>
      </w:r>
      <w:r w:rsidR="002961E9">
        <w:rPr>
          <w:bCs/>
        </w:rPr>
        <w:t xml:space="preserve">Dalla Destra e Sinistra </w:t>
      </w:r>
      <w:r w:rsidR="00816A87">
        <w:rPr>
          <w:bCs/>
        </w:rPr>
        <w:t>s</w:t>
      </w:r>
      <w:r w:rsidR="002961E9">
        <w:rPr>
          <w:bCs/>
        </w:rPr>
        <w:t>torica all</w:t>
      </w:r>
      <w:r w:rsidR="00F7500F">
        <w:rPr>
          <w:bCs/>
        </w:rPr>
        <w:t xml:space="preserve">’Italia giolittiana </w:t>
      </w:r>
    </w:p>
    <w:p w14:paraId="46A72275" w14:textId="77777777" w:rsidR="00F7500F" w:rsidRDefault="00F7500F" w:rsidP="00F7500F">
      <w:pPr>
        <w:rPr>
          <w:bCs/>
        </w:rPr>
      </w:pPr>
    </w:p>
    <w:p w14:paraId="33502044" w14:textId="5F1C921B" w:rsidR="0035007A" w:rsidRDefault="0035007A" w:rsidP="00111AE4">
      <w:pPr>
        <w:rPr>
          <w:b/>
        </w:rPr>
      </w:pPr>
      <w:r w:rsidRPr="0035007A">
        <w:rPr>
          <w:b/>
        </w:rPr>
        <w:t xml:space="preserve">Modulo 2 – </w:t>
      </w:r>
      <w:r w:rsidR="00F7500F">
        <w:rPr>
          <w:b/>
        </w:rPr>
        <w:t>La Grande Guerra e le sue eredità</w:t>
      </w:r>
    </w:p>
    <w:p w14:paraId="12733379" w14:textId="77777777" w:rsidR="0035007A" w:rsidRPr="0035007A" w:rsidRDefault="0035007A" w:rsidP="00111AE4">
      <w:pPr>
        <w:rPr>
          <w:b/>
        </w:rPr>
      </w:pPr>
    </w:p>
    <w:p w14:paraId="770AEB0F" w14:textId="0FE01D4C" w:rsidR="00700DE0" w:rsidRPr="00700DE0" w:rsidRDefault="00700DE0" w:rsidP="00700DE0">
      <w:pPr>
        <w:rPr>
          <w:bCs/>
        </w:rPr>
      </w:pPr>
      <w:r>
        <w:rPr>
          <w:bCs/>
        </w:rPr>
        <w:t>2.</w:t>
      </w:r>
      <w:r w:rsidR="00F7500F">
        <w:rPr>
          <w:bCs/>
        </w:rPr>
        <w:t>1 La Prima guerra mondiale</w:t>
      </w:r>
    </w:p>
    <w:p w14:paraId="78E89B5A" w14:textId="3E895FF5" w:rsidR="00700DE0" w:rsidRPr="00700DE0" w:rsidRDefault="00700DE0" w:rsidP="00CF531B">
      <w:pPr>
        <w:rPr>
          <w:bCs/>
        </w:rPr>
      </w:pPr>
      <w:r>
        <w:rPr>
          <w:bCs/>
        </w:rPr>
        <w:t xml:space="preserve">2.2 </w:t>
      </w:r>
      <w:r w:rsidR="00F7500F">
        <w:rPr>
          <w:bCs/>
        </w:rPr>
        <w:t>La Rivoluzione russa</w:t>
      </w:r>
    </w:p>
    <w:p w14:paraId="10415EE0" w14:textId="741CE5EC" w:rsidR="00F7500F" w:rsidRDefault="00CF531B" w:rsidP="00700DE0">
      <w:pPr>
        <w:rPr>
          <w:bCs/>
        </w:rPr>
      </w:pPr>
      <w:r>
        <w:rPr>
          <w:bCs/>
        </w:rPr>
        <w:t>2.</w:t>
      </w:r>
      <w:r w:rsidR="00EE18F6">
        <w:rPr>
          <w:bCs/>
        </w:rPr>
        <w:t>3</w:t>
      </w:r>
      <w:r>
        <w:rPr>
          <w:bCs/>
        </w:rPr>
        <w:t xml:space="preserve"> </w:t>
      </w:r>
      <w:r w:rsidR="00F7500F">
        <w:rPr>
          <w:bCs/>
        </w:rPr>
        <w:t>L’Italia dal dopoguerra al fascismo</w:t>
      </w:r>
    </w:p>
    <w:p w14:paraId="7615214C" w14:textId="77777777" w:rsidR="00700DE0" w:rsidRDefault="00700DE0" w:rsidP="00700DE0">
      <w:pPr>
        <w:rPr>
          <w:bCs/>
        </w:rPr>
      </w:pPr>
    </w:p>
    <w:p w14:paraId="6636938F" w14:textId="666614AE" w:rsidR="0035007A" w:rsidRPr="0035007A" w:rsidRDefault="0035007A" w:rsidP="00111AE4">
      <w:pPr>
        <w:rPr>
          <w:b/>
        </w:rPr>
      </w:pPr>
      <w:r w:rsidRPr="0035007A">
        <w:rPr>
          <w:b/>
        </w:rPr>
        <w:t xml:space="preserve">Modulo 3 – </w:t>
      </w:r>
      <w:r w:rsidR="00F7500F">
        <w:rPr>
          <w:b/>
        </w:rPr>
        <w:t>Verso una nuova guerra mondiale</w:t>
      </w:r>
    </w:p>
    <w:p w14:paraId="338775B7" w14:textId="77777777" w:rsidR="0035007A" w:rsidRDefault="0035007A" w:rsidP="00111AE4">
      <w:pPr>
        <w:rPr>
          <w:bCs/>
        </w:rPr>
      </w:pPr>
    </w:p>
    <w:p w14:paraId="788148C5" w14:textId="1D40795C" w:rsidR="00F7500F" w:rsidRDefault="00F7500F" w:rsidP="00F7500F">
      <w:pPr>
        <w:rPr>
          <w:bCs/>
        </w:rPr>
      </w:pPr>
      <w:r>
        <w:rPr>
          <w:bCs/>
        </w:rPr>
        <w:t>3.</w:t>
      </w:r>
      <w:r w:rsidR="007E342F">
        <w:rPr>
          <w:bCs/>
        </w:rPr>
        <w:t>1</w:t>
      </w:r>
      <w:r>
        <w:rPr>
          <w:bCs/>
        </w:rPr>
        <w:t xml:space="preserve"> La Germania nazista</w:t>
      </w:r>
    </w:p>
    <w:p w14:paraId="12D19306" w14:textId="3D82EFB0" w:rsidR="00F7500F" w:rsidRDefault="00F7500F" w:rsidP="00F7500F">
      <w:pPr>
        <w:rPr>
          <w:bCs/>
        </w:rPr>
      </w:pPr>
      <w:r>
        <w:rPr>
          <w:bCs/>
        </w:rPr>
        <w:t>3.</w:t>
      </w:r>
      <w:r w:rsidR="007E342F">
        <w:rPr>
          <w:bCs/>
        </w:rPr>
        <w:t>2</w:t>
      </w:r>
      <w:r>
        <w:rPr>
          <w:bCs/>
        </w:rPr>
        <w:t xml:space="preserve"> L’Unione Sovietica e lo stalinismo</w:t>
      </w:r>
    </w:p>
    <w:p w14:paraId="4160F253" w14:textId="11FE8185" w:rsidR="002414A7" w:rsidRDefault="002414A7" w:rsidP="00F7500F">
      <w:pPr>
        <w:rPr>
          <w:bCs/>
        </w:rPr>
      </w:pPr>
      <w:r>
        <w:rPr>
          <w:bCs/>
        </w:rPr>
        <w:t>3.</w:t>
      </w:r>
      <w:r w:rsidR="007E342F">
        <w:rPr>
          <w:bCs/>
        </w:rPr>
        <w:t>3</w:t>
      </w:r>
      <w:r>
        <w:rPr>
          <w:bCs/>
        </w:rPr>
        <w:t xml:space="preserve"> La Seconda guerra mondiale</w:t>
      </w:r>
    </w:p>
    <w:p w14:paraId="03D9FB26" w14:textId="77777777" w:rsidR="00414181" w:rsidRDefault="00414181" w:rsidP="00414181">
      <w:pPr>
        <w:rPr>
          <w:b/>
        </w:rPr>
      </w:pPr>
    </w:p>
    <w:p w14:paraId="58298AB1" w14:textId="20CAF612" w:rsidR="00317E9E" w:rsidRDefault="00440F29" w:rsidP="00111AE4">
      <w:pPr>
        <w:rPr>
          <w:b/>
        </w:rPr>
      </w:pPr>
      <w:r>
        <w:rPr>
          <w:b/>
        </w:rPr>
        <w:t xml:space="preserve">Modulo 4 – </w:t>
      </w:r>
      <w:r w:rsidR="002414A7">
        <w:rPr>
          <w:b/>
        </w:rPr>
        <w:t>La Guerra Fredda</w:t>
      </w:r>
    </w:p>
    <w:p w14:paraId="4D3572A3" w14:textId="77777777" w:rsidR="00440F29" w:rsidRDefault="00440F29" w:rsidP="00111AE4">
      <w:pPr>
        <w:rPr>
          <w:b/>
        </w:rPr>
      </w:pPr>
    </w:p>
    <w:p w14:paraId="4BCEA319" w14:textId="259C31FC" w:rsidR="009E745C" w:rsidRDefault="00440F29" w:rsidP="007217DF">
      <w:pPr>
        <w:rPr>
          <w:bCs/>
        </w:rPr>
      </w:pPr>
      <w:r w:rsidRPr="00440F29">
        <w:rPr>
          <w:bCs/>
        </w:rPr>
        <w:t>4.1</w:t>
      </w:r>
      <w:r>
        <w:rPr>
          <w:bCs/>
        </w:rPr>
        <w:t xml:space="preserve"> </w:t>
      </w:r>
      <w:r w:rsidR="002414A7">
        <w:rPr>
          <w:bCs/>
        </w:rPr>
        <w:t>Dalle origini alla morte di Stalin</w:t>
      </w:r>
    </w:p>
    <w:p w14:paraId="47038EFF" w14:textId="572EF004" w:rsidR="002414A7" w:rsidRPr="00971234" w:rsidRDefault="009E745C" w:rsidP="004B734B">
      <w:pPr>
        <w:rPr>
          <w:bCs/>
          <w:i/>
          <w:iCs/>
        </w:rPr>
      </w:pPr>
      <w:r>
        <w:rPr>
          <w:bCs/>
        </w:rPr>
        <w:t xml:space="preserve">4.2 </w:t>
      </w:r>
      <w:r w:rsidR="002414A7">
        <w:rPr>
          <w:bCs/>
        </w:rPr>
        <w:t>Il mondo negli anni della “coesistenza pacifica</w:t>
      </w:r>
      <w:r w:rsidR="00971234">
        <w:rPr>
          <w:bCs/>
        </w:rPr>
        <w:t>” e l</w:t>
      </w:r>
      <w:r w:rsidR="00917ED1">
        <w:rPr>
          <w:bCs/>
        </w:rPr>
        <w:t>’</w:t>
      </w:r>
      <w:r w:rsidR="002414A7">
        <w:rPr>
          <w:bCs/>
        </w:rPr>
        <w:t>epilogo della Guerra Fredda</w:t>
      </w:r>
    </w:p>
    <w:p w14:paraId="73B1E2C6" w14:textId="77777777" w:rsidR="00440F29" w:rsidRDefault="00440F29" w:rsidP="00111AE4">
      <w:pPr>
        <w:rPr>
          <w:bCs/>
        </w:rPr>
      </w:pPr>
    </w:p>
    <w:p w14:paraId="18345160" w14:textId="4B2876DE" w:rsidR="00440F29" w:rsidRDefault="00440F29" w:rsidP="00111AE4">
      <w:pPr>
        <w:rPr>
          <w:b/>
        </w:rPr>
      </w:pPr>
      <w:r>
        <w:rPr>
          <w:b/>
        </w:rPr>
        <w:t xml:space="preserve">Modulo 5 – </w:t>
      </w:r>
      <w:r w:rsidR="00CD553B">
        <w:rPr>
          <w:b/>
        </w:rPr>
        <w:t>L’Italia Repubblicana</w:t>
      </w:r>
      <w:r w:rsidR="00777966">
        <w:rPr>
          <w:b/>
        </w:rPr>
        <w:t xml:space="preserve"> (Accenni)</w:t>
      </w:r>
    </w:p>
    <w:p w14:paraId="52C7827A" w14:textId="77777777" w:rsidR="007A21C3" w:rsidRDefault="007A21C3" w:rsidP="007A21C3">
      <w:pPr>
        <w:rPr>
          <w:b/>
        </w:rPr>
      </w:pPr>
    </w:p>
    <w:p w14:paraId="3F21F649" w14:textId="1F1EF9E8" w:rsidR="007A21C3" w:rsidRPr="007A21C3" w:rsidRDefault="007A21C3" w:rsidP="004B734B">
      <w:pPr>
        <w:rPr>
          <w:bCs/>
        </w:rPr>
      </w:pPr>
      <w:r>
        <w:rPr>
          <w:bCs/>
        </w:rPr>
        <w:t>5.1</w:t>
      </w:r>
      <w:r w:rsidRPr="007A21C3">
        <w:rPr>
          <w:bCs/>
        </w:rPr>
        <w:t xml:space="preserve"> </w:t>
      </w:r>
      <w:r w:rsidR="004A37D8">
        <w:rPr>
          <w:bCs/>
        </w:rPr>
        <w:t>Dalla Costituente all’”autunno caldo”</w:t>
      </w:r>
    </w:p>
    <w:p w14:paraId="3240EAFE" w14:textId="614D105B" w:rsidR="009A0EA5" w:rsidRDefault="007A21C3" w:rsidP="004B734B">
      <w:pPr>
        <w:rPr>
          <w:bCs/>
        </w:rPr>
      </w:pPr>
      <w:r>
        <w:rPr>
          <w:bCs/>
        </w:rPr>
        <w:t>5.2</w:t>
      </w:r>
      <w:r w:rsidRPr="007A21C3">
        <w:rPr>
          <w:bCs/>
        </w:rPr>
        <w:t xml:space="preserve"> </w:t>
      </w:r>
      <w:r w:rsidR="004A37D8">
        <w:rPr>
          <w:bCs/>
        </w:rPr>
        <w:t>Dagli “anni di piombo” a Tangentopoli</w:t>
      </w:r>
      <w:r w:rsidR="004A37D8">
        <w:rPr>
          <w:bCs/>
        </w:rPr>
        <w:tab/>
      </w:r>
    </w:p>
    <w:p w14:paraId="66659E78" w14:textId="77777777" w:rsidR="004B734B" w:rsidRDefault="004B734B" w:rsidP="004B734B">
      <w:pPr>
        <w:rPr>
          <w:bCs/>
        </w:rPr>
      </w:pPr>
    </w:p>
    <w:p w14:paraId="56B9DEDB" w14:textId="7AB5B644" w:rsidR="004B734B" w:rsidRDefault="004B734B" w:rsidP="004B734B">
      <w:pPr>
        <w:rPr>
          <w:bCs/>
        </w:rPr>
      </w:pPr>
    </w:p>
    <w:p w14:paraId="77EA3A3D" w14:textId="6479628D" w:rsidR="00007CE5" w:rsidRPr="00910C93" w:rsidRDefault="00007CE5" w:rsidP="004B734B">
      <w:pPr>
        <w:rPr>
          <w:bCs/>
        </w:rPr>
      </w:pPr>
    </w:p>
    <w:sectPr w:rsidR="00007CE5" w:rsidRPr="00910C93" w:rsidSect="00414181">
      <w:pgSz w:w="11906" w:h="16838"/>
      <w:pgMar w:top="284" w:right="424" w:bottom="28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27A"/>
    <w:rsid w:val="00007889"/>
    <w:rsid w:val="00007CE5"/>
    <w:rsid w:val="000124A2"/>
    <w:rsid w:val="000700B2"/>
    <w:rsid w:val="000F477F"/>
    <w:rsid w:val="00103672"/>
    <w:rsid w:val="00111AE4"/>
    <w:rsid w:val="00164232"/>
    <w:rsid w:val="001B4F4E"/>
    <w:rsid w:val="00225966"/>
    <w:rsid w:val="002414A7"/>
    <w:rsid w:val="0027049B"/>
    <w:rsid w:val="00275569"/>
    <w:rsid w:val="002961E9"/>
    <w:rsid w:val="00317E9E"/>
    <w:rsid w:val="0035007A"/>
    <w:rsid w:val="00350EC1"/>
    <w:rsid w:val="00385815"/>
    <w:rsid w:val="0040148A"/>
    <w:rsid w:val="00414181"/>
    <w:rsid w:val="00440F29"/>
    <w:rsid w:val="004A19B3"/>
    <w:rsid w:val="004A37D8"/>
    <w:rsid w:val="004B6FE0"/>
    <w:rsid w:val="004B734B"/>
    <w:rsid w:val="004C2BAA"/>
    <w:rsid w:val="004C7F8F"/>
    <w:rsid w:val="004E60FA"/>
    <w:rsid w:val="00545CAB"/>
    <w:rsid w:val="0059148A"/>
    <w:rsid w:val="005A5C59"/>
    <w:rsid w:val="005C772E"/>
    <w:rsid w:val="005D0BF8"/>
    <w:rsid w:val="005D2FF3"/>
    <w:rsid w:val="0060135F"/>
    <w:rsid w:val="006A5CDD"/>
    <w:rsid w:val="006C145A"/>
    <w:rsid w:val="00700DE0"/>
    <w:rsid w:val="007217DF"/>
    <w:rsid w:val="00725968"/>
    <w:rsid w:val="00741817"/>
    <w:rsid w:val="00777966"/>
    <w:rsid w:val="007A21C3"/>
    <w:rsid w:val="007E342F"/>
    <w:rsid w:val="00816A87"/>
    <w:rsid w:val="008474A4"/>
    <w:rsid w:val="008B54DF"/>
    <w:rsid w:val="00910C93"/>
    <w:rsid w:val="00917ED1"/>
    <w:rsid w:val="009210C9"/>
    <w:rsid w:val="00971234"/>
    <w:rsid w:val="00996349"/>
    <w:rsid w:val="009A0EA5"/>
    <w:rsid w:val="009B7CA8"/>
    <w:rsid w:val="009C085C"/>
    <w:rsid w:val="009D64D3"/>
    <w:rsid w:val="009E745C"/>
    <w:rsid w:val="00A45C07"/>
    <w:rsid w:val="00A51504"/>
    <w:rsid w:val="00A7565D"/>
    <w:rsid w:val="00AD0FA4"/>
    <w:rsid w:val="00B81F45"/>
    <w:rsid w:val="00BF2EC0"/>
    <w:rsid w:val="00C11CFD"/>
    <w:rsid w:val="00C1336A"/>
    <w:rsid w:val="00C87514"/>
    <w:rsid w:val="00CD553B"/>
    <w:rsid w:val="00CF531B"/>
    <w:rsid w:val="00D4295A"/>
    <w:rsid w:val="00D86A5D"/>
    <w:rsid w:val="00D91EA8"/>
    <w:rsid w:val="00DE4F0B"/>
    <w:rsid w:val="00E4027A"/>
    <w:rsid w:val="00E4237A"/>
    <w:rsid w:val="00E60001"/>
    <w:rsid w:val="00EB10EA"/>
    <w:rsid w:val="00EE18F6"/>
    <w:rsid w:val="00EF5DBC"/>
    <w:rsid w:val="00F7500F"/>
    <w:rsid w:val="00FB3DF0"/>
    <w:rsid w:val="00FC5D25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DFCB"/>
  <w15:docId w15:val="{48FA321B-ED20-4DD6-A84D-60D527F6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402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DD66A-3A55-4287-A8F1-6508B60F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 ferrarello</dc:creator>
  <cp:lastModifiedBy>Marco Passeri</cp:lastModifiedBy>
  <cp:revision>49</cp:revision>
  <dcterms:created xsi:type="dcterms:W3CDTF">2024-06-07T17:02:00Z</dcterms:created>
  <dcterms:modified xsi:type="dcterms:W3CDTF">2025-05-28T15:26:00Z</dcterms:modified>
</cp:coreProperties>
</file>